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B9E6" w14:textId="77777777" w:rsidR="00AC76F8" w:rsidRPr="000A029D" w:rsidRDefault="00AC76F8" w:rsidP="00AC76F8">
      <w:pPr>
        <w:rPr>
          <w:rFonts w:ascii="Calibri" w:hAnsi="Calibri" w:cs="Calibri"/>
          <w:sz w:val="22"/>
          <w:szCs w:val="22"/>
        </w:rPr>
      </w:pPr>
    </w:p>
    <w:p w14:paraId="358D64FA" w14:textId="77777777" w:rsidR="00AC76F8" w:rsidRPr="000A029D" w:rsidRDefault="00AC76F8" w:rsidP="00AC76F8">
      <w:pPr>
        <w:rPr>
          <w:rFonts w:ascii="Calibri" w:hAnsi="Calibri" w:cs="Calibri"/>
          <w:sz w:val="22"/>
          <w:szCs w:val="22"/>
        </w:rPr>
      </w:pPr>
      <w:r w:rsidRPr="000A029D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D35C3A" wp14:editId="04860A18">
                <wp:simplePos x="0" y="0"/>
                <wp:positionH relativeFrom="column">
                  <wp:posOffset>1833243</wp:posOffset>
                </wp:positionH>
                <wp:positionV relativeFrom="paragraph">
                  <wp:posOffset>4443</wp:posOffset>
                </wp:positionV>
                <wp:extent cx="4572000" cy="1095378"/>
                <wp:effectExtent l="0" t="0" r="19050" b="28572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95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09CFEE" w14:textId="77777777" w:rsidR="00AC76F8" w:rsidRDefault="00AC76F8" w:rsidP="00AC76F8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517AC1F0" w14:textId="77777777" w:rsidR="00AC76F8" w:rsidRPr="00AB3072" w:rsidRDefault="00AC76F8" w:rsidP="00AC76F8">
                            <w:pPr>
                              <w:pStyle w:val="Kop1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B3072"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Uitnodiging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</w:rPr>
                              <w:t>MR</w:t>
                            </w:r>
                          </w:p>
                          <w:p w14:paraId="6D6F0447" w14:textId="77777777" w:rsidR="00AC76F8" w:rsidRDefault="00AC76F8" w:rsidP="00AC76F8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14:paraId="57040DCE" w14:textId="77777777" w:rsidR="00AC76F8" w:rsidRDefault="00AC76F8" w:rsidP="00AC76F8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14:paraId="519274F9" w14:textId="77777777" w:rsidR="00AC76F8" w:rsidRDefault="00AC76F8" w:rsidP="00AC76F8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D35C3A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44.35pt;margin-top:.35pt;width:5in;height:8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" strokeweight=".52906mm">
                <v:textbox>
                  <w:txbxContent>
                    <w:p w14:paraId="5609CFEE" w14:textId="77777777" w:rsidR="00AC76F8" w:rsidRDefault="00AC76F8" w:rsidP="00AC76F8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517AC1F0" w14:textId="77777777" w:rsidR="00AC76F8" w:rsidRPr="00AB3072" w:rsidRDefault="00AC76F8" w:rsidP="00AC76F8">
                      <w:pPr>
                        <w:pStyle w:val="Kop1"/>
                        <w:jc w:val="center"/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</w:rPr>
                      </w:pPr>
                      <w:r w:rsidRPr="00AB3072"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</w:rPr>
                        <w:t xml:space="preserve">Uitnodiging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</w:rPr>
                        <w:t>MR</w:t>
                      </w:r>
                    </w:p>
                    <w:p w14:paraId="6D6F0447" w14:textId="77777777" w:rsidR="00AC76F8" w:rsidRDefault="00AC76F8" w:rsidP="00AC76F8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14:paraId="57040DCE" w14:textId="77777777" w:rsidR="00AC76F8" w:rsidRDefault="00AC76F8" w:rsidP="00AC76F8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14:paraId="519274F9" w14:textId="77777777" w:rsidR="00AC76F8" w:rsidRDefault="00AC76F8" w:rsidP="00AC76F8"/>
                  </w:txbxContent>
                </v:textbox>
              </v:shape>
            </w:pict>
          </mc:Fallback>
        </mc:AlternateContent>
      </w:r>
    </w:p>
    <w:p w14:paraId="0C679C0C" w14:textId="77777777" w:rsidR="00AC76F8" w:rsidRPr="000A029D" w:rsidRDefault="00AC76F8" w:rsidP="00AC76F8">
      <w:pPr>
        <w:rPr>
          <w:rFonts w:ascii="Calibri" w:hAnsi="Calibri" w:cs="Calibri"/>
          <w:sz w:val="22"/>
          <w:szCs w:val="22"/>
        </w:rPr>
      </w:pPr>
      <w:r w:rsidRPr="000A029D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53DF936" wp14:editId="558E52D3">
            <wp:extent cx="1886178" cy="752478"/>
            <wp:effectExtent l="0" t="0" r="0" b="9522"/>
            <wp:docPr id="2" name="Afbeelding 2" descr="S:\RAVELIJN\LOGO\logo ravelij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DDA27EF" w14:textId="77777777" w:rsidR="00AC76F8" w:rsidRPr="000A029D" w:rsidRDefault="00AC76F8" w:rsidP="00AC76F8">
      <w:pPr>
        <w:rPr>
          <w:rFonts w:ascii="Calibri" w:hAnsi="Calibri" w:cs="Calibri"/>
          <w:sz w:val="22"/>
          <w:szCs w:val="22"/>
        </w:rPr>
      </w:pPr>
    </w:p>
    <w:p w14:paraId="353B0924" w14:textId="77777777" w:rsidR="00AC76F8" w:rsidRPr="000A029D" w:rsidRDefault="00AC76F8" w:rsidP="00AC76F8">
      <w:pPr>
        <w:rPr>
          <w:rFonts w:ascii="Calibri" w:hAnsi="Calibri" w:cs="Calibri"/>
          <w:b/>
          <w:bCs/>
          <w:sz w:val="22"/>
          <w:szCs w:val="22"/>
        </w:rPr>
      </w:pPr>
    </w:p>
    <w:p w14:paraId="34DA73BC" w14:textId="77777777" w:rsidR="00AC76F8" w:rsidRPr="000A029D" w:rsidRDefault="00AC76F8" w:rsidP="00AC76F8">
      <w:pPr>
        <w:rPr>
          <w:rFonts w:ascii="Calibri" w:hAnsi="Calibri" w:cs="Calibri"/>
          <w:b/>
          <w:bCs/>
          <w:sz w:val="22"/>
          <w:szCs w:val="22"/>
        </w:rPr>
      </w:pPr>
    </w:p>
    <w:p w14:paraId="3B96BBFA" w14:textId="564FD15B" w:rsidR="00AC76F8" w:rsidRPr="000A029D" w:rsidRDefault="00AC76F8" w:rsidP="00AC76F8">
      <w:pPr>
        <w:rPr>
          <w:rFonts w:ascii="Calibri" w:hAnsi="Calibri" w:cs="Calibri"/>
          <w:sz w:val="22"/>
          <w:szCs w:val="22"/>
        </w:rPr>
      </w:pPr>
      <w:r w:rsidRPr="000A029D">
        <w:rPr>
          <w:rFonts w:ascii="Calibri" w:hAnsi="Calibri" w:cs="Calibri"/>
          <w:b/>
          <w:bCs/>
          <w:sz w:val="22"/>
          <w:szCs w:val="22"/>
        </w:rPr>
        <w:t xml:space="preserve">Datum: </w:t>
      </w:r>
      <w:r w:rsidRPr="000A029D">
        <w:rPr>
          <w:rFonts w:ascii="Calibri" w:hAnsi="Calibri" w:cs="Calibri"/>
          <w:sz w:val="22"/>
          <w:szCs w:val="22"/>
        </w:rPr>
        <w:tab/>
      </w:r>
      <w:r w:rsidRPr="000A029D">
        <w:rPr>
          <w:rFonts w:ascii="Calibri" w:hAnsi="Calibri" w:cs="Calibri"/>
          <w:b/>
          <w:bCs/>
          <w:sz w:val="22"/>
          <w:szCs w:val="22"/>
        </w:rPr>
        <w:t>16-04-2025</w:t>
      </w:r>
    </w:p>
    <w:p w14:paraId="20B64701" w14:textId="77777777" w:rsidR="00AC76F8" w:rsidRPr="000A029D" w:rsidRDefault="00AC76F8" w:rsidP="00AC76F8">
      <w:pPr>
        <w:rPr>
          <w:rFonts w:ascii="Calibri" w:hAnsi="Calibri" w:cs="Calibri"/>
          <w:sz w:val="22"/>
          <w:szCs w:val="22"/>
        </w:rPr>
      </w:pPr>
      <w:r w:rsidRPr="000A029D">
        <w:rPr>
          <w:rFonts w:ascii="Calibri" w:hAnsi="Calibri" w:cs="Calibri"/>
          <w:b/>
          <w:bCs/>
          <w:sz w:val="22"/>
          <w:szCs w:val="22"/>
        </w:rPr>
        <w:t>Locatie:</w:t>
      </w:r>
      <w:r w:rsidRPr="000A029D">
        <w:rPr>
          <w:rFonts w:ascii="Calibri" w:hAnsi="Calibri" w:cs="Calibri"/>
          <w:b/>
          <w:bCs/>
          <w:sz w:val="22"/>
          <w:szCs w:val="22"/>
        </w:rPr>
        <w:tab/>
      </w:r>
    </w:p>
    <w:p w14:paraId="0BCEBB65" w14:textId="77777777" w:rsidR="00AC76F8" w:rsidRPr="000A029D" w:rsidRDefault="00AC76F8" w:rsidP="00AC76F8">
      <w:pPr>
        <w:rPr>
          <w:rFonts w:ascii="Calibri" w:hAnsi="Calibri" w:cs="Calibri"/>
          <w:b/>
          <w:bCs/>
          <w:sz w:val="22"/>
          <w:szCs w:val="22"/>
        </w:rPr>
      </w:pPr>
      <w:r w:rsidRPr="000A029D">
        <w:rPr>
          <w:rFonts w:ascii="Calibri" w:hAnsi="Calibri" w:cs="Calibri"/>
          <w:b/>
          <w:bCs/>
          <w:sz w:val="22"/>
          <w:szCs w:val="22"/>
        </w:rPr>
        <w:t xml:space="preserve">Tijdstip: </w:t>
      </w:r>
      <w:r w:rsidRPr="000A029D">
        <w:rPr>
          <w:rFonts w:ascii="Calibri" w:hAnsi="Calibri" w:cs="Calibri"/>
          <w:b/>
          <w:bCs/>
          <w:sz w:val="22"/>
          <w:szCs w:val="22"/>
        </w:rPr>
        <w:tab/>
        <w:t xml:space="preserve">19.30 uur </w:t>
      </w:r>
      <w:r w:rsidRPr="000A029D">
        <w:rPr>
          <w:rFonts w:ascii="Calibri" w:hAnsi="Calibri" w:cs="Calibri"/>
          <w:b/>
          <w:bCs/>
          <w:sz w:val="22"/>
          <w:szCs w:val="22"/>
        </w:rPr>
        <w:br/>
      </w:r>
      <w:r w:rsidRPr="000A029D">
        <w:rPr>
          <w:rFonts w:ascii="Calibri" w:hAnsi="Calibri" w:cs="Calibri"/>
          <w:b/>
          <w:bCs/>
          <w:sz w:val="22"/>
          <w:szCs w:val="22"/>
        </w:rPr>
        <w:br/>
        <w:t>Anke (vervangend directie) is aanwezig t/m punt 6</w:t>
      </w:r>
      <w:r w:rsidRPr="000A029D">
        <w:rPr>
          <w:rFonts w:ascii="Calibri" w:hAnsi="Calibri" w:cs="Calibri"/>
          <w:b/>
          <w:bCs/>
          <w:sz w:val="22"/>
          <w:szCs w:val="22"/>
        </w:rPr>
        <w:br/>
      </w:r>
    </w:p>
    <w:tbl>
      <w:tblPr>
        <w:tblW w:w="9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6037"/>
        <w:gridCol w:w="776"/>
        <w:gridCol w:w="860"/>
        <w:gridCol w:w="890"/>
      </w:tblGrid>
      <w:tr w:rsidR="00AC76F8" w:rsidRPr="000A029D" w14:paraId="6B7B3807" w14:textId="77777777" w:rsidTr="00A33C85"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7D6DA" w14:textId="77777777" w:rsidR="00AC76F8" w:rsidRPr="000A029D" w:rsidRDefault="00AC76F8" w:rsidP="00A33C85">
            <w:pPr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b/>
                <w:sz w:val="22"/>
                <w:szCs w:val="22"/>
              </w:rPr>
              <w:t>Nr:</w:t>
            </w:r>
          </w:p>
        </w:tc>
        <w:tc>
          <w:tcPr>
            <w:tcW w:w="603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A35C7" w14:textId="77777777" w:rsidR="00AC76F8" w:rsidRPr="000A029D" w:rsidRDefault="00AC76F8" w:rsidP="00A33C85">
            <w:pPr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DB8D5" w14:textId="77777777" w:rsidR="00AC76F8" w:rsidRPr="000A029D" w:rsidRDefault="00AC76F8" w:rsidP="00A33C85">
            <w:pPr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D89D4B" w14:textId="77777777" w:rsidR="00AC76F8" w:rsidRPr="000A029D" w:rsidRDefault="00AC76F8" w:rsidP="00A33C85">
            <w:pPr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735E4" w14:textId="77777777" w:rsidR="00AC76F8" w:rsidRPr="000A029D" w:rsidRDefault="00AC76F8" w:rsidP="00A33C85">
            <w:pPr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b/>
                <w:sz w:val="22"/>
                <w:szCs w:val="22"/>
              </w:rPr>
              <w:t>Wie</w:t>
            </w:r>
          </w:p>
        </w:tc>
      </w:tr>
    </w:tbl>
    <w:p w14:paraId="71215A54" w14:textId="77777777" w:rsidR="00AC76F8" w:rsidRPr="000A029D" w:rsidRDefault="00AC76F8" w:rsidP="00AC76F8">
      <w:pPr>
        <w:rPr>
          <w:rFonts w:ascii="Calibri" w:hAnsi="Calibri" w:cs="Calibri"/>
          <w:sz w:val="22"/>
          <w:szCs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5568"/>
        <w:gridCol w:w="787"/>
        <w:gridCol w:w="971"/>
        <w:gridCol w:w="1207"/>
      </w:tblGrid>
      <w:tr w:rsidR="00AC76F8" w:rsidRPr="000A029D" w14:paraId="1FDD5BFE" w14:textId="77777777" w:rsidTr="00A33C85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3709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5B32B1C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9BF04" w14:textId="77777777" w:rsidR="00AC76F8" w:rsidRPr="000A029D" w:rsidRDefault="00AC76F8" w:rsidP="00A33C85">
            <w:pPr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b/>
                <w:sz w:val="22"/>
                <w:szCs w:val="22"/>
              </w:rPr>
              <w:br/>
              <w:t>Welkom</w:t>
            </w:r>
            <w:r w:rsidRPr="000A029D">
              <w:rPr>
                <w:rFonts w:ascii="Calibri" w:hAnsi="Calibri" w:cs="Calibr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E13C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BDA7A09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sz w:val="22"/>
                <w:szCs w:val="22"/>
              </w:rPr>
              <w:t>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90CD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D27C0AB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sz w:val="22"/>
                <w:szCs w:val="22"/>
              </w:rPr>
              <w:t>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742CE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C6A94DA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sz w:val="22"/>
                <w:szCs w:val="22"/>
              </w:rPr>
              <w:t>MR</w:t>
            </w:r>
          </w:p>
        </w:tc>
      </w:tr>
      <w:tr w:rsidR="00AC76F8" w:rsidRPr="000A029D" w14:paraId="13C21318" w14:textId="77777777" w:rsidTr="00A33C85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EF3A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029D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0A029D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3047" w14:textId="77777777" w:rsidR="00AC76F8" w:rsidRPr="000A029D" w:rsidRDefault="00AC76F8" w:rsidP="00A33C85">
            <w:pPr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b/>
                <w:sz w:val="22"/>
                <w:szCs w:val="22"/>
              </w:rPr>
              <w:br/>
              <w:t>Vaststellen van de agenda/mededelingen/ afspraken</w:t>
            </w:r>
          </w:p>
          <w:p w14:paraId="3764F414" w14:textId="77777777" w:rsidR="00AC76F8" w:rsidRPr="000A029D" w:rsidRDefault="00AC76F8" w:rsidP="00A33C85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0A029D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Stand van zaken: </w:t>
            </w:r>
          </w:p>
          <w:p w14:paraId="36F46667" w14:textId="398B43DE" w:rsidR="00AC76F8" w:rsidRPr="000A029D" w:rsidRDefault="00A778FB" w:rsidP="00AC76F8">
            <w:pPr>
              <w:pStyle w:val="Lijstalinea"/>
              <w:numPr>
                <w:ilvl w:val="0"/>
                <w:numId w:val="1"/>
              </w:num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0A029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Inzet werkdrukgelden</w:t>
            </w:r>
          </w:p>
          <w:p w14:paraId="59094DAA" w14:textId="5142C31A" w:rsidR="00AC76F8" w:rsidRPr="000A029D" w:rsidRDefault="006039C2" w:rsidP="00AC76F8">
            <w:pPr>
              <w:pStyle w:val="Lijstalinea"/>
              <w:numPr>
                <w:ilvl w:val="0"/>
                <w:numId w:val="1"/>
              </w:num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0A029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Vaststellen vakantierooster</w:t>
            </w:r>
          </w:p>
          <w:p w14:paraId="54F56133" w14:textId="6D7E788E" w:rsidR="00AC76F8" w:rsidRPr="006D01BE" w:rsidRDefault="00F35938" w:rsidP="006D01B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6D01BE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Kind aantallen bespreken en consequenties voor de begroting</w:t>
            </w:r>
            <w:r w:rsidR="00AC76F8" w:rsidRPr="006D01BE">
              <w:rPr>
                <w:rStyle w:val="normaltextrun"/>
                <w:rFonts w:ascii="Calibri" w:eastAsiaTheme="majorEastAsia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ED7B0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CC565F0" w14:textId="1FE5FA31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sz w:val="22"/>
                <w:szCs w:val="22"/>
              </w:rPr>
              <w:t>1</w:t>
            </w:r>
            <w:r w:rsidR="007F7188">
              <w:rPr>
                <w:rFonts w:ascii="Calibri" w:hAnsi="Calibri" w:cs="Calibri"/>
                <w:sz w:val="22"/>
                <w:szCs w:val="22"/>
              </w:rPr>
              <w:t>5</w:t>
            </w:r>
            <w:r w:rsidRPr="000A029D">
              <w:rPr>
                <w:rFonts w:ascii="Calibri" w:hAnsi="Calibri" w:cs="Calibr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46A59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4D0C116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1A12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4D0FD68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0964297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sz w:val="22"/>
                <w:szCs w:val="22"/>
              </w:rPr>
              <w:t>D</w:t>
            </w:r>
          </w:p>
          <w:p w14:paraId="2F858375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010E8DC" w14:textId="77777777" w:rsidR="00AC76F8" w:rsidRPr="000A029D" w:rsidRDefault="00AC76F8" w:rsidP="00A33C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76F8" w:rsidRPr="000A029D" w14:paraId="3BCA9348" w14:textId="77777777" w:rsidTr="00A33C85">
        <w:trPr>
          <w:trHeight w:val="840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4B06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41EDB6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A029D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9325E" w14:textId="77777777" w:rsidR="00AC76F8" w:rsidRPr="000A029D" w:rsidRDefault="00AC76F8" w:rsidP="00A33C8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E1DEC0E" w14:textId="77777777" w:rsidR="00AC76F8" w:rsidRPr="000A029D" w:rsidRDefault="00AC76F8" w:rsidP="00A33C85">
            <w:pPr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b/>
                <w:sz w:val="22"/>
                <w:szCs w:val="22"/>
              </w:rPr>
              <w:t>Personele bezetting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5BFDD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ACE2E9E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391D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89F05F2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EAC7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C42DAA4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AC76F8" w:rsidRPr="000A029D" w14:paraId="56EB742E" w14:textId="77777777" w:rsidTr="00A33C85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F27E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EE3B49A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A029D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2FD8" w14:textId="77777777" w:rsidR="00AC76F8" w:rsidRPr="000A029D" w:rsidRDefault="00AC76F8" w:rsidP="00A33C85">
            <w:pPr>
              <w:rPr>
                <w:rStyle w:val="normaltextrun"/>
                <w:rFonts w:ascii="Calibri" w:eastAsiaTheme="majorEastAsia" w:hAnsi="Calibri" w:cs="Calibri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  <w:p w14:paraId="6FFC3846" w14:textId="77777777" w:rsidR="00AC76F8" w:rsidRPr="000A029D" w:rsidRDefault="00AC76F8" w:rsidP="00A33C85">
            <w:pPr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b/>
                <w:sz w:val="22"/>
                <w:szCs w:val="22"/>
              </w:rPr>
              <w:t xml:space="preserve">Ingekomen stukken </w:t>
            </w:r>
          </w:p>
          <w:p w14:paraId="3A07C838" w14:textId="77777777" w:rsidR="00AC76F8" w:rsidRPr="000A029D" w:rsidRDefault="00AC76F8" w:rsidP="00A33C85">
            <w:pPr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i/>
                <w:sz w:val="22"/>
                <w:szCs w:val="22"/>
                <w:u w:val="single"/>
              </w:rPr>
              <w:t>Vanuit de MR:</w:t>
            </w:r>
          </w:p>
          <w:p w14:paraId="5798F0AC" w14:textId="77777777" w:rsidR="00AC76F8" w:rsidRPr="000A029D" w:rsidRDefault="00AC76F8" w:rsidP="00A33C85">
            <w:pPr>
              <w:pStyle w:val="Lijstalinea"/>
              <w:rPr>
                <w:rFonts w:ascii="Calibri" w:hAnsi="Calibri" w:cs="Calibri"/>
                <w:sz w:val="22"/>
                <w:szCs w:val="22"/>
              </w:rPr>
            </w:pPr>
          </w:p>
          <w:p w14:paraId="2155D8A5" w14:textId="77777777" w:rsidR="00AC76F8" w:rsidRPr="000A029D" w:rsidRDefault="00AC76F8" w:rsidP="00A33C85">
            <w:pPr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Vanuit de OR: </w:t>
            </w:r>
          </w:p>
          <w:p w14:paraId="7564E377" w14:textId="77777777" w:rsidR="00AC76F8" w:rsidRPr="000A029D" w:rsidRDefault="00AC76F8" w:rsidP="00A33C85">
            <w:pPr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0A029D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Vanuit de GMR: </w:t>
            </w:r>
          </w:p>
          <w:p w14:paraId="3A774EE8" w14:textId="77777777" w:rsidR="00AC76F8" w:rsidRPr="000A029D" w:rsidRDefault="00AC76F8" w:rsidP="00A33C8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EBBB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9D2296B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C875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396217E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DBAF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sz w:val="22"/>
                <w:szCs w:val="22"/>
              </w:rPr>
              <w:br/>
              <w:t>PMR</w:t>
            </w:r>
          </w:p>
        </w:tc>
      </w:tr>
      <w:tr w:rsidR="00AC76F8" w:rsidRPr="000A029D" w14:paraId="6F29BB5A" w14:textId="77777777" w:rsidTr="00A33C85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FDFA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3201D91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A029D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  <w:p w14:paraId="021AEA91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57A91" w14:textId="77777777" w:rsidR="00AC76F8" w:rsidRPr="000A029D" w:rsidRDefault="00AC76F8" w:rsidP="00A33C8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05BFEDD" w14:textId="36250BE4" w:rsidR="00AC76F8" w:rsidRPr="000A029D" w:rsidRDefault="00A93D65" w:rsidP="00A33C85">
            <w:pPr>
              <w:suppressAutoHyphens w:val="0"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029D">
              <w:rPr>
                <w:rFonts w:ascii="Calibri" w:hAnsi="Calibri" w:cs="Calibri"/>
                <w:b/>
                <w:bCs/>
                <w:sz w:val="22"/>
                <w:szCs w:val="22"/>
              </w:rPr>
              <w:t>Concept schoolformatieplan</w:t>
            </w:r>
          </w:p>
          <w:p w14:paraId="544D2F96" w14:textId="77777777" w:rsidR="00AC76F8" w:rsidRPr="000A029D" w:rsidRDefault="00AC76F8" w:rsidP="00A33C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0277C63" w14:textId="77777777" w:rsidR="00AC76F8" w:rsidRPr="000A029D" w:rsidRDefault="00AC76F8" w:rsidP="00A33C8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BB535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8C3AAE4" w14:textId="28A3BEA5" w:rsidR="00AC76F8" w:rsidRPr="000A029D" w:rsidRDefault="007F718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  <w:r w:rsidR="00AC76F8" w:rsidRPr="000A029D">
              <w:rPr>
                <w:rFonts w:ascii="Calibri" w:hAnsi="Calibri" w:cs="Calibr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FB163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EC50486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sz w:val="22"/>
                <w:szCs w:val="22"/>
              </w:rPr>
              <w:t>I/A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4F31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sz w:val="22"/>
                <w:szCs w:val="22"/>
              </w:rPr>
              <w:br/>
              <w:t>D</w:t>
            </w:r>
          </w:p>
        </w:tc>
      </w:tr>
      <w:tr w:rsidR="00AC76F8" w:rsidRPr="000A029D" w14:paraId="39562B90" w14:textId="77777777" w:rsidTr="00A33C85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56083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C543BF5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029D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  <w:p w14:paraId="468D12F3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CD250" w14:textId="21DF5F33" w:rsidR="00AC76F8" w:rsidRPr="000A029D" w:rsidRDefault="00AC76F8" w:rsidP="00A33C85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A029D">
              <w:rPr>
                <w:rFonts w:ascii="Calibri" w:hAnsi="Calibri" w:cs="Calibri"/>
                <w:sz w:val="22"/>
                <w:szCs w:val="22"/>
              </w:rPr>
              <w:br/>
            </w:r>
            <w:r w:rsidR="00B720A8" w:rsidRPr="000A029D">
              <w:rPr>
                <w:rStyle w:val="normaltextrun"/>
                <w:rFonts w:ascii="Calibri" w:eastAsiaTheme="majorEastAsia" w:hAnsi="Calibri" w:cs="Calibri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Doorstroom, opstroom, afstroom vanuit advisering en verwijzing Voortgezet onderwijs</w:t>
            </w:r>
            <w:r w:rsidRPr="000A029D">
              <w:rPr>
                <w:rStyle w:val="normaltextrun"/>
                <w:rFonts w:ascii="Calibri" w:eastAsiaTheme="majorEastAsia" w:hAnsi="Calibri" w:cs="Calibri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A029D"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1F54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67B24F" w14:textId="101360D4" w:rsidR="00AC76F8" w:rsidRPr="000A029D" w:rsidRDefault="00F8397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7F7188">
              <w:rPr>
                <w:rFonts w:ascii="Calibri" w:hAnsi="Calibri" w:cs="Calibri"/>
                <w:sz w:val="22"/>
                <w:szCs w:val="22"/>
              </w:rPr>
              <w:t>5</w:t>
            </w:r>
            <w:r w:rsidR="00AC76F8" w:rsidRPr="000A029D">
              <w:rPr>
                <w:rFonts w:ascii="Calibri" w:hAnsi="Calibri" w:cs="Calibr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D8B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1B5C3DB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029D">
              <w:rPr>
                <w:rFonts w:ascii="Calibri" w:hAnsi="Calibri" w:cs="Calibri"/>
                <w:sz w:val="22"/>
                <w:szCs w:val="22"/>
              </w:rPr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718A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53B91D3" w14:textId="3BAD5780" w:rsidR="00AC76F8" w:rsidRPr="000A029D" w:rsidRDefault="007F718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IB/</w:t>
            </w:r>
            <w:r w:rsidR="00AC76F8" w:rsidRPr="000A029D">
              <w:rPr>
                <w:rFonts w:ascii="Calibri" w:hAnsi="Calibri" w:cs="Calibri"/>
                <w:sz w:val="22"/>
                <w:szCs w:val="22"/>
              </w:rPr>
              <w:t>PMR/D</w:t>
            </w:r>
          </w:p>
        </w:tc>
      </w:tr>
      <w:tr w:rsidR="00AC76F8" w:rsidRPr="000A029D" w14:paraId="06081FCF" w14:textId="77777777" w:rsidTr="00A33C85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0014F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B1F1555" w14:textId="6C52C9DB" w:rsidR="00AC76F8" w:rsidRPr="000A029D" w:rsidRDefault="00B87CF6" w:rsidP="00A33C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  <w:p w14:paraId="12822B5C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14DB" w14:textId="77777777" w:rsidR="00AC76F8" w:rsidRPr="000A029D" w:rsidRDefault="00AC76F8" w:rsidP="00A33C85">
            <w:pPr>
              <w:rPr>
                <w:rFonts w:ascii="Calibri" w:hAnsi="Calibri" w:cs="Calibri"/>
                <w:b/>
                <w:strike/>
                <w:sz w:val="22"/>
                <w:szCs w:val="22"/>
              </w:rPr>
            </w:pPr>
          </w:p>
          <w:p w14:paraId="35249FE6" w14:textId="03664DF3" w:rsidR="00AC76F8" w:rsidRDefault="00AC76F8" w:rsidP="00A33C85">
            <w:pPr>
              <w:rPr>
                <w:rFonts w:ascii="Calibri" w:hAnsi="Calibri" w:cs="Calibri"/>
                <w:b/>
                <w:strike/>
                <w:sz w:val="22"/>
                <w:szCs w:val="22"/>
              </w:rPr>
            </w:pPr>
            <w:r w:rsidRPr="00B87CF6">
              <w:rPr>
                <w:rFonts w:ascii="Calibri" w:hAnsi="Calibri" w:cs="Calibri"/>
                <w:b/>
                <w:bCs/>
                <w:sz w:val="22"/>
                <w:szCs w:val="22"/>
              </w:rPr>
              <w:t>Rondvraag</w:t>
            </w:r>
            <w:r w:rsidR="00C70A5B">
              <w:rPr>
                <w:rFonts w:ascii="Calibri" w:hAnsi="Calibri" w:cs="Calibri"/>
                <w:b/>
                <w:strike/>
                <w:sz w:val="22"/>
                <w:szCs w:val="22"/>
              </w:rPr>
              <w:t xml:space="preserve"> </w:t>
            </w:r>
          </w:p>
          <w:p w14:paraId="181AE463" w14:textId="299A4673" w:rsidR="00AC76F8" w:rsidRPr="00B87CF6" w:rsidRDefault="00AC76F8" w:rsidP="00A33C8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3C0B" w14:textId="77777777" w:rsidR="00AC76F8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AB860BC" w14:textId="46B5D9CA" w:rsidR="007F7188" w:rsidRPr="000A029D" w:rsidRDefault="007F718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0408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B8ACA" w14:textId="77777777" w:rsidR="00AC76F8" w:rsidRPr="000A029D" w:rsidRDefault="00AC76F8" w:rsidP="00A33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0B8F310" w14:textId="77777777" w:rsidR="00AC76F8" w:rsidRPr="000A029D" w:rsidRDefault="00AC76F8" w:rsidP="00AC76F8">
      <w:pPr>
        <w:rPr>
          <w:rFonts w:ascii="Calibri" w:hAnsi="Calibri" w:cs="Calibri"/>
          <w:sz w:val="22"/>
          <w:szCs w:val="22"/>
        </w:rPr>
      </w:pPr>
    </w:p>
    <w:p w14:paraId="52515C64" w14:textId="77777777" w:rsidR="00AC76F8" w:rsidRPr="000A029D" w:rsidRDefault="00AC76F8" w:rsidP="00AC76F8">
      <w:pPr>
        <w:rPr>
          <w:rFonts w:ascii="Calibri" w:hAnsi="Calibri" w:cs="Calibri"/>
          <w:sz w:val="22"/>
          <w:szCs w:val="22"/>
        </w:rPr>
      </w:pPr>
      <w:r w:rsidRPr="000A029D">
        <w:rPr>
          <w:rFonts w:ascii="Calibri" w:hAnsi="Calibri" w:cs="Calibri"/>
          <w:sz w:val="22"/>
          <w:szCs w:val="22"/>
        </w:rPr>
        <w:t>E=  evaluatie</w:t>
      </w:r>
      <w:r w:rsidRPr="000A029D">
        <w:rPr>
          <w:rFonts w:ascii="Calibri" w:hAnsi="Calibri" w:cs="Calibri"/>
          <w:sz w:val="22"/>
          <w:szCs w:val="22"/>
        </w:rPr>
        <w:tab/>
      </w:r>
      <w:r w:rsidRPr="000A029D">
        <w:rPr>
          <w:rFonts w:ascii="Calibri" w:hAnsi="Calibri" w:cs="Calibri"/>
          <w:sz w:val="22"/>
          <w:szCs w:val="22"/>
        </w:rPr>
        <w:tab/>
      </w:r>
      <w:r w:rsidRPr="000A029D">
        <w:rPr>
          <w:rFonts w:ascii="Calibri" w:hAnsi="Calibri" w:cs="Calibri"/>
          <w:sz w:val="22"/>
          <w:szCs w:val="22"/>
        </w:rPr>
        <w:tab/>
      </w:r>
      <w:r w:rsidRPr="000A029D">
        <w:rPr>
          <w:rFonts w:ascii="Calibri" w:hAnsi="Calibri" w:cs="Calibri"/>
          <w:sz w:val="22"/>
          <w:szCs w:val="22"/>
        </w:rPr>
        <w:tab/>
        <w:t>V= vaststellen</w:t>
      </w:r>
      <w:r w:rsidRPr="000A029D">
        <w:rPr>
          <w:rFonts w:ascii="Calibri" w:hAnsi="Calibri" w:cs="Calibri"/>
          <w:sz w:val="22"/>
          <w:szCs w:val="22"/>
        </w:rPr>
        <w:tab/>
      </w:r>
      <w:r w:rsidRPr="000A029D">
        <w:rPr>
          <w:rFonts w:ascii="Calibri" w:hAnsi="Calibri" w:cs="Calibri"/>
          <w:sz w:val="22"/>
          <w:szCs w:val="22"/>
        </w:rPr>
        <w:tab/>
        <w:t>T = training</w:t>
      </w:r>
      <w:r w:rsidRPr="000A029D">
        <w:rPr>
          <w:rFonts w:ascii="Calibri" w:hAnsi="Calibri" w:cs="Calibri"/>
          <w:sz w:val="22"/>
          <w:szCs w:val="22"/>
        </w:rPr>
        <w:tab/>
      </w:r>
      <w:r w:rsidRPr="000A029D">
        <w:rPr>
          <w:rFonts w:ascii="Calibri" w:hAnsi="Calibri" w:cs="Calibri"/>
          <w:sz w:val="22"/>
          <w:szCs w:val="22"/>
        </w:rPr>
        <w:tab/>
      </w:r>
    </w:p>
    <w:p w14:paraId="16524F49" w14:textId="77777777" w:rsidR="00AC76F8" w:rsidRPr="000A029D" w:rsidRDefault="00AC76F8" w:rsidP="00AC76F8">
      <w:pPr>
        <w:rPr>
          <w:rFonts w:ascii="Calibri" w:hAnsi="Calibri" w:cs="Calibri"/>
          <w:sz w:val="22"/>
          <w:szCs w:val="22"/>
        </w:rPr>
      </w:pPr>
      <w:r w:rsidRPr="000A029D">
        <w:rPr>
          <w:rFonts w:ascii="Calibri" w:hAnsi="Calibri" w:cs="Calibri"/>
          <w:sz w:val="22"/>
          <w:szCs w:val="22"/>
        </w:rPr>
        <w:lastRenderedPageBreak/>
        <w:t>G = goedkeuring</w:t>
      </w:r>
      <w:r w:rsidRPr="000A029D">
        <w:rPr>
          <w:rFonts w:ascii="Calibri" w:hAnsi="Calibri" w:cs="Calibri"/>
          <w:sz w:val="22"/>
          <w:szCs w:val="22"/>
        </w:rPr>
        <w:tab/>
      </w:r>
      <w:r w:rsidRPr="000A029D">
        <w:rPr>
          <w:rFonts w:ascii="Calibri" w:hAnsi="Calibri" w:cs="Calibri"/>
          <w:sz w:val="22"/>
          <w:szCs w:val="22"/>
        </w:rPr>
        <w:tab/>
      </w:r>
      <w:r w:rsidRPr="000A029D">
        <w:rPr>
          <w:rFonts w:ascii="Calibri" w:hAnsi="Calibri" w:cs="Calibri"/>
          <w:sz w:val="22"/>
          <w:szCs w:val="22"/>
        </w:rPr>
        <w:tab/>
        <w:t>M= meningsvormend</w:t>
      </w:r>
      <w:r w:rsidRPr="000A029D">
        <w:rPr>
          <w:rFonts w:ascii="Calibri" w:hAnsi="Calibri" w:cs="Calibri"/>
          <w:sz w:val="22"/>
          <w:szCs w:val="22"/>
        </w:rPr>
        <w:tab/>
        <w:t>I  = informatie</w:t>
      </w:r>
      <w:r w:rsidRPr="000A029D">
        <w:rPr>
          <w:rFonts w:ascii="Calibri" w:hAnsi="Calibri" w:cs="Calibri"/>
          <w:sz w:val="22"/>
          <w:szCs w:val="22"/>
        </w:rPr>
        <w:tab/>
      </w:r>
    </w:p>
    <w:p w14:paraId="6EB8521F" w14:textId="77777777" w:rsidR="00AC76F8" w:rsidRPr="000A029D" w:rsidRDefault="00AC76F8" w:rsidP="00AC76F8">
      <w:pPr>
        <w:rPr>
          <w:rFonts w:ascii="Calibri" w:hAnsi="Calibri" w:cs="Calibri"/>
          <w:sz w:val="22"/>
          <w:szCs w:val="22"/>
        </w:rPr>
      </w:pPr>
      <w:r w:rsidRPr="000A029D">
        <w:rPr>
          <w:rFonts w:ascii="Calibri" w:hAnsi="Calibri" w:cs="Calibri"/>
          <w:sz w:val="22"/>
          <w:szCs w:val="22"/>
        </w:rPr>
        <w:t>K = mededeling</w:t>
      </w:r>
    </w:p>
    <w:p w14:paraId="30336EB7" w14:textId="77777777" w:rsidR="00AC76F8" w:rsidRPr="000A029D" w:rsidRDefault="00AC76F8" w:rsidP="00AC76F8">
      <w:pPr>
        <w:rPr>
          <w:rFonts w:ascii="Calibri" w:hAnsi="Calibri" w:cs="Calibri"/>
          <w:sz w:val="22"/>
          <w:szCs w:val="22"/>
        </w:rPr>
      </w:pPr>
    </w:p>
    <w:p w14:paraId="402B3B45" w14:textId="77777777" w:rsidR="00AC76F8" w:rsidRPr="000A029D" w:rsidRDefault="00AC76F8" w:rsidP="00AC76F8">
      <w:pPr>
        <w:rPr>
          <w:rFonts w:ascii="Calibri" w:hAnsi="Calibri" w:cs="Calibri"/>
          <w:sz w:val="22"/>
          <w:szCs w:val="22"/>
        </w:rPr>
      </w:pPr>
    </w:p>
    <w:p w14:paraId="558DA945" w14:textId="77777777" w:rsidR="00AC76F8" w:rsidRPr="000A029D" w:rsidRDefault="00AC76F8" w:rsidP="00AC76F8">
      <w:pPr>
        <w:rPr>
          <w:rFonts w:ascii="Calibri" w:hAnsi="Calibri" w:cs="Calibri"/>
          <w:sz w:val="22"/>
          <w:szCs w:val="22"/>
        </w:rPr>
      </w:pPr>
    </w:p>
    <w:p w14:paraId="36A3A8CA" w14:textId="77777777" w:rsidR="00AC76F8" w:rsidRPr="000A029D" w:rsidRDefault="00AC76F8" w:rsidP="00AC76F8">
      <w:pPr>
        <w:rPr>
          <w:rFonts w:ascii="Calibri" w:hAnsi="Calibri" w:cs="Calibri"/>
          <w:sz w:val="22"/>
          <w:szCs w:val="22"/>
        </w:rPr>
      </w:pPr>
    </w:p>
    <w:p w14:paraId="3F8F165D" w14:textId="77777777" w:rsidR="00AC76F8" w:rsidRPr="000A029D" w:rsidRDefault="00AC76F8" w:rsidP="00AC76F8">
      <w:pPr>
        <w:rPr>
          <w:rFonts w:ascii="Calibri" w:hAnsi="Calibri" w:cs="Calibri"/>
          <w:sz w:val="22"/>
          <w:szCs w:val="22"/>
        </w:rPr>
      </w:pPr>
    </w:p>
    <w:p w14:paraId="6F59C47A" w14:textId="77777777" w:rsidR="00AC76F8" w:rsidRPr="000A029D" w:rsidRDefault="00AC76F8" w:rsidP="00AC76F8">
      <w:pPr>
        <w:rPr>
          <w:rFonts w:ascii="Calibri" w:hAnsi="Calibri" w:cs="Calibri"/>
          <w:sz w:val="22"/>
          <w:szCs w:val="22"/>
        </w:rPr>
      </w:pPr>
    </w:p>
    <w:p w14:paraId="4DACFE70" w14:textId="77777777" w:rsidR="00B0151B" w:rsidRPr="000A029D" w:rsidRDefault="00B0151B">
      <w:pPr>
        <w:rPr>
          <w:rFonts w:ascii="Calibri" w:hAnsi="Calibri" w:cs="Calibri"/>
          <w:sz w:val="22"/>
          <w:szCs w:val="22"/>
        </w:rPr>
      </w:pPr>
    </w:p>
    <w:sectPr w:rsidR="00B0151B" w:rsidRPr="000A029D" w:rsidSect="00AC76F8">
      <w:footerReference w:type="default" r:id="rId8"/>
      <w:pgSz w:w="11906" w:h="16838"/>
      <w:pgMar w:top="1418" w:right="1418" w:bottom="71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EC4DC" w14:textId="77777777" w:rsidR="007F7188" w:rsidRDefault="007F7188">
      <w:r>
        <w:separator/>
      </w:r>
    </w:p>
  </w:endnote>
  <w:endnote w:type="continuationSeparator" w:id="0">
    <w:p w14:paraId="2DBDA49F" w14:textId="77777777" w:rsidR="007F7188" w:rsidRDefault="007F7188">
      <w:r>
        <w:continuationSeparator/>
      </w:r>
    </w:p>
  </w:endnote>
  <w:endnote w:type="continuationNotice" w:id="1">
    <w:p w14:paraId="6FB00F18" w14:textId="77777777" w:rsidR="00C90258" w:rsidRDefault="00C902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C4A0F" w14:textId="77777777" w:rsidR="000A029D" w:rsidRDefault="000A029D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van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5EF40" w14:textId="77777777" w:rsidR="007F7188" w:rsidRDefault="007F7188">
      <w:r>
        <w:separator/>
      </w:r>
    </w:p>
  </w:footnote>
  <w:footnote w:type="continuationSeparator" w:id="0">
    <w:p w14:paraId="39743B72" w14:textId="77777777" w:rsidR="007F7188" w:rsidRDefault="007F7188">
      <w:r>
        <w:continuationSeparator/>
      </w:r>
    </w:p>
  </w:footnote>
  <w:footnote w:type="continuationNotice" w:id="1">
    <w:p w14:paraId="43EBC579" w14:textId="77777777" w:rsidR="00C90258" w:rsidRDefault="00C902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E6548"/>
    <w:multiLevelType w:val="hybridMultilevel"/>
    <w:tmpl w:val="BABE9872"/>
    <w:lvl w:ilvl="0" w:tplc="36F83A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38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F8"/>
    <w:rsid w:val="00066CE7"/>
    <w:rsid w:val="000A029D"/>
    <w:rsid w:val="00561DF5"/>
    <w:rsid w:val="006039C2"/>
    <w:rsid w:val="00640439"/>
    <w:rsid w:val="006D01BE"/>
    <w:rsid w:val="007F7188"/>
    <w:rsid w:val="00A3551E"/>
    <w:rsid w:val="00A778FB"/>
    <w:rsid w:val="00A93D65"/>
    <w:rsid w:val="00AC76F8"/>
    <w:rsid w:val="00B0151B"/>
    <w:rsid w:val="00B472C3"/>
    <w:rsid w:val="00B720A8"/>
    <w:rsid w:val="00B87CF6"/>
    <w:rsid w:val="00C310D4"/>
    <w:rsid w:val="00C70A5B"/>
    <w:rsid w:val="00C90258"/>
    <w:rsid w:val="00D8367F"/>
    <w:rsid w:val="00DF6595"/>
    <w:rsid w:val="00E77B9C"/>
    <w:rsid w:val="00EE03EB"/>
    <w:rsid w:val="00F0172E"/>
    <w:rsid w:val="00F35938"/>
    <w:rsid w:val="00F83978"/>
    <w:rsid w:val="28E085F8"/>
    <w:rsid w:val="47E7B57E"/>
    <w:rsid w:val="4D6CA9C4"/>
    <w:rsid w:val="4E147EA2"/>
    <w:rsid w:val="5DACF596"/>
    <w:rsid w:val="6AFFD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9B5D"/>
  <w15:chartTrackingRefBased/>
  <w15:docId w15:val="{8E094DC4-7121-4305-81D4-B39D7851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76F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C7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7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7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7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7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76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76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76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76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7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7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7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76F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76F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76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76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76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76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76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7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7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7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7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76F8"/>
    <w:rPr>
      <w:i/>
      <w:iCs/>
      <w:color w:val="404040" w:themeColor="text1" w:themeTint="BF"/>
    </w:rPr>
  </w:style>
  <w:style w:type="paragraph" w:styleId="Lijstalinea">
    <w:name w:val="List Paragraph"/>
    <w:basedOn w:val="Standaard"/>
    <w:qFormat/>
    <w:rsid w:val="00AC76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76F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7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76F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76F8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rsid w:val="00AC76F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C76F8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AC76F8"/>
  </w:style>
  <w:style w:type="paragraph" w:styleId="Koptekst">
    <w:name w:val="header"/>
    <w:basedOn w:val="Standaard"/>
    <w:link w:val="KoptekstChar"/>
    <w:uiPriority w:val="99"/>
    <w:semiHidden/>
    <w:unhideWhenUsed/>
    <w:rsid w:val="00C9025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90258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675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Vugt | OBS 't Ravelijn</dc:creator>
  <cp:keywords/>
  <dc:description/>
  <cp:lastModifiedBy>Anne van Vugt | OBS 't Ravelijn</cp:lastModifiedBy>
  <cp:revision>14</cp:revision>
  <dcterms:created xsi:type="dcterms:W3CDTF">2025-03-26T10:05:00Z</dcterms:created>
  <dcterms:modified xsi:type="dcterms:W3CDTF">2025-04-07T13:17:00Z</dcterms:modified>
</cp:coreProperties>
</file>