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F26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6F874D6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EA9" w14:textId="77777777" w:rsidR="00555355" w:rsidRDefault="00555355" w:rsidP="0055535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442627E" w14:textId="77777777" w:rsidR="00555355" w:rsidRDefault="00555355" w:rsidP="0055535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71C93EFB" w14:textId="77777777" w:rsidR="00555355" w:rsidRDefault="00555355" w:rsidP="0055535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08220C3" w14:textId="77777777" w:rsidR="00555355" w:rsidRPr="00BD4555" w:rsidRDefault="00555355" w:rsidP="00555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25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145C4EA9" w14:textId="77777777" w:rsidR="00555355" w:rsidRDefault="00555355" w:rsidP="0055535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442627E" w14:textId="77777777" w:rsidR="00555355" w:rsidRDefault="00555355" w:rsidP="0055535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71C93EFB" w14:textId="77777777" w:rsidR="00555355" w:rsidRDefault="00555355" w:rsidP="0055535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08220C3" w14:textId="77777777" w:rsidR="00555355" w:rsidRPr="00BD4555" w:rsidRDefault="00555355" w:rsidP="00555355"/>
                  </w:txbxContent>
                </v:textbox>
              </v:shape>
            </w:pict>
          </mc:Fallback>
        </mc:AlternateContent>
      </w:r>
    </w:p>
    <w:p w14:paraId="34B2959C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45E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37E1A782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66E3FD37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537622C3" w14:textId="1E8B5B45" w:rsidR="00555355" w:rsidRPr="0009762F" w:rsidRDefault="00555355" w:rsidP="49FD404C">
      <w:pPr>
        <w:rPr>
          <w:rFonts w:asciiTheme="minorHAnsi" w:hAnsiTheme="minorHAnsi"/>
          <w:b/>
          <w:bCs/>
          <w:sz w:val="22"/>
          <w:szCs w:val="22"/>
        </w:rPr>
      </w:pPr>
      <w:r w:rsidRPr="49FD404C">
        <w:rPr>
          <w:rFonts w:asciiTheme="minorHAnsi" w:hAnsiTheme="minorHAnsi"/>
          <w:b/>
          <w:bCs/>
          <w:sz w:val="22"/>
          <w:szCs w:val="22"/>
        </w:rPr>
        <w:t xml:space="preserve">Datum: </w:t>
      </w:r>
      <w:r>
        <w:tab/>
      </w:r>
      <w:r w:rsidRPr="49FD404C">
        <w:rPr>
          <w:rFonts w:asciiTheme="minorHAnsi" w:hAnsiTheme="minorHAnsi"/>
          <w:b/>
          <w:bCs/>
          <w:sz w:val="22"/>
          <w:szCs w:val="22"/>
        </w:rPr>
        <w:t>21-0</w:t>
      </w:r>
      <w:r w:rsidR="00DD7357">
        <w:rPr>
          <w:rFonts w:asciiTheme="minorHAnsi" w:hAnsiTheme="minorHAnsi"/>
          <w:b/>
          <w:bCs/>
          <w:sz w:val="22"/>
          <w:szCs w:val="22"/>
        </w:rPr>
        <w:t>6</w:t>
      </w:r>
      <w:r w:rsidRPr="49FD404C">
        <w:rPr>
          <w:rFonts w:asciiTheme="minorHAnsi" w:hAnsiTheme="minorHAnsi"/>
          <w:b/>
          <w:bCs/>
          <w:sz w:val="22"/>
          <w:szCs w:val="22"/>
        </w:rPr>
        <w:t>-2022</w:t>
      </w:r>
    </w:p>
    <w:p w14:paraId="76206F60" w14:textId="78D6A4B7" w:rsidR="00555355" w:rsidRPr="0009762F" w:rsidRDefault="00555355" w:rsidP="00555355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  <w:r>
        <w:rPr>
          <w:rFonts w:asciiTheme="minorHAnsi" w:hAnsiTheme="minorHAnsi"/>
          <w:b/>
          <w:bCs/>
          <w:sz w:val="22"/>
          <w:szCs w:val="22"/>
        </w:rPr>
        <w:t>(gele lokaal)</w:t>
      </w:r>
    </w:p>
    <w:p w14:paraId="555D9C3A" w14:textId="400939F7" w:rsidR="00555355" w:rsidRPr="003E1778" w:rsidRDefault="00555355" w:rsidP="49FD404C">
      <w:pPr>
        <w:rPr>
          <w:rFonts w:asciiTheme="minorHAnsi" w:hAnsiTheme="minorHAnsi"/>
          <w:b/>
          <w:bCs/>
          <w:sz w:val="22"/>
          <w:szCs w:val="22"/>
        </w:rPr>
      </w:pPr>
      <w:r w:rsidRPr="49FD404C"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tab/>
      </w:r>
      <w:r w:rsidRPr="49FD404C">
        <w:rPr>
          <w:rFonts w:asciiTheme="minorHAnsi" w:hAnsiTheme="minorHAnsi"/>
          <w:b/>
          <w:bCs/>
          <w:sz w:val="22"/>
          <w:szCs w:val="22"/>
        </w:rPr>
        <w:t xml:space="preserve">19.30 uur </w:t>
      </w:r>
      <w:r>
        <w:br/>
      </w:r>
      <w:r>
        <w:br/>
      </w:r>
      <w:r w:rsidRPr="49FD404C">
        <w:rPr>
          <w:rFonts w:asciiTheme="minorHAnsi" w:hAnsiTheme="minorHAnsi"/>
          <w:b/>
          <w:bCs/>
          <w:sz w:val="22"/>
          <w:szCs w:val="22"/>
        </w:rPr>
        <w:t>Punt 1 t/m 6</w:t>
      </w:r>
      <w:r w:rsidR="00DE7144" w:rsidRPr="49FD404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49FD404C">
        <w:rPr>
          <w:rFonts w:asciiTheme="minorHAnsi" w:hAnsiTheme="minorHAnsi"/>
          <w:b/>
          <w:bCs/>
          <w:sz w:val="22"/>
          <w:szCs w:val="22"/>
        </w:rPr>
        <w:t xml:space="preserve">is besloten 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555355" w:rsidRPr="0009762F" w14:paraId="1E949D29" w14:textId="77777777" w:rsidTr="002704D1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033F3BB5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  <w:proofErr w:type="spellEnd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BE2520B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47227D2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A6E7A21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0B5031D6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465DED22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555355" w:rsidRPr="0009762F" w14:paraId="19F77DC5" w14:textId="77777777" w:rsidTr="49FD404C">
        <w:tc>
          <w:tcPr>
            <w:tcW w:w="527" w:type="dxa"/>
          </w:tcPr>
          <w:p w14:paraId="1C5F16E2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FD944D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010B9AE1" w14:textId="77777777" w:rsidR="00555355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</w:p>
          <w:p w14:paraId="492F0A4A" w14:textId="3AA5ADDC" w:rsidR="00932AAD" w:rsidRPr="0009762F" w:rsidRDefault="00932AAD" w:rsidP="002704D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2CAA9B31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8106644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183012C7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74D0821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313D976E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2E72EB4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555355" w:rsidRPr="0009762F" w14:paraId="1C0F25F4" w14:textId="77777777" w:rsidTr="49FD404C">
        <w:trPr>
          <w:trHeight w:val="1089"/>
        </w:trPr>
        <w:tc>
          <w:tcPr>
            <w:tcW w:w="527" w:type="dxa"/>
          </w:tcPr>
          <w:p w14:paraId="46A0A1E4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6F91EE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223E12BB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2C4957F1" w14:textId="3475520F" w:rsidR="00555355" w:rsidRPr="008F1068" w:rsidRDefault="00555355" w:rsidP="49FD404C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49FD404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Stand van zaken: </w:t>
            </w:r>
            <w:r>
              <w:br/>
            </w:r>
            <w:r w:rsidR="3E80A119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Informatie vakantierooster </w:t>
            </w:r>
            <w:r>
              <w:br/>
            </w:r>
            <w:r w:rsidR="3E80A119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- Feedback is een cadeautje</w:t>
            </w:r>
            <w:r>
              <w:br/>
            </w:r>
            <w:r w:rsidR="3E24A380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- Contactmoment GMR</w:t>
            </w:r>
            <w:r>
              <w:br/>
            </w:r>
            <w:r w:rsidR="3E24A380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- Gezamenlijke afsluiting MR-OR (afscheid OR-leden)</w:t>
            </w:r>
            <w:r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MR jaarverslag</w:t>
            </w:r>
            <w:r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Corona (wat spreken we af voor de komende periode?)</w:t>
            </w:r>
            <w:r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Stagiaires </w:t>
            </w:r>
            <w:r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Route 8</w:t>
            </w:r>
          </w:p>
          <w:p w14:paraId="14BF8761" w14:textId="6DD90339" w:rsidR="00555355" w:rsidRPr="00361212" w:rsidRDefault="00555355" w:rsidP="002704D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12B94B04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7F8376" w14:textId="3CBA4AF3" w:rsidR="00555355" w:rsidRPr="0009762F" w:rsidRDefault="00555355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20’</w:t>
            </w:r>
          </w:p>
        </w:tc>
        <w:tc>
          <w:tcPr>
            <w:tcW w:w="971" w:type="dxa"/>
          </w:tcPr>
          <w:p w14:paraId="5BE329BF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C56319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13778057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A833D4E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14:paraId="47D3BFEA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1764109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0A9C59E" w14:textId="77777777" w:rsidR="00555355" w:rsidRPr="0009762F" w:rsidRDefault="00555355" w:rsidP="002704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355" w:rsidRPr="0009762F" w14:paraId="5A3E47E4" w14:textId="77777777" w:rsidTr="49FD404C">
        <w:tc>
          <w:tcPr>
            <w:tcW w:w="527" w:type="dxa"/>
          </w:tcPr>
          <w:p w14:paraId="0C2FB62B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6C4FC3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</w:tcPr>
          <w:p w14:paraId="5F3CB1E5" w14:textId="77777777" w:rsidR="00555355" w:rsidRPr="0009762F" w:rsidRDefault="00555355" w:rsidP="002704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36819807" w14:textId="77777777" w:rsidR="00555355" w:rsidRPr="0009762F" w:rsidRDefault="00555355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24B2055C" w14:textId="77777777" w:rsidR="00555355" w:rsidRPr="0009762F" w:rsidRDefault="00555355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C845278" w14:textId="77777777" w:rsidR="00555355" w:rsidRPr="0009762F" w:rsidRDefault="00555355" w:rsidP="002704D1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B5C9A56" w14:textId="77777777" w:rsidR="00555355" w:rsidRDefault="00555355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0A99BFCB" w14:textId="77777777" w:rsidR="00555355" w:rsidRPr="00A720FC" w:rsidRDefault="00555355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475F8D76" w14:textId="77777777" w:rsidR="00555355" w:rsidRPr="0009762F" w:rsidRDefault="00555355" w:rsidP="002704D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37C2C2FB" w14:textId="77777777" w:rsidR="00555355" w:rsidRPr="00AA0723" w:rsidRDefault="00555355" w:rsidP="002704D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</w:tcPr>
          <w:p w14:paraId="45BEEC3A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8794D21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7090BF94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1293BD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6FBAA6FA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6A4C59F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555355" w:rsidRPr="0009762F" w14:paraId="6C5E726D" w14:textId="77777777" w:rsidTr="49FD404C">
        <w:tc>
          <w:tcPr>
            <w:tcW w:w="527" w:type="dxa"/>
          </w:tcPr>
          <w:p w14:paraId="2258DB95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5ECB03B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24319DC1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6AD3586F" w14:textId="4A6756E6" w:rsidR="00555355" w:rsidRPr="0009762F" w:rsidRDefault="00555355" w:rsidP="1D734D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br/>
            </w:r>
            <w:r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Personele bezetting</w:t>
            </w:r>
            <w:r>
              <w:br/>
            </w:r>
          </w:p>
        </w:tc>
        <w:tc>
          <w:tcPr>
            <w:tcW w:w="787" w:type="dxa"/>
          </w:tcPr>
          <w:p w14:paraId="48F49881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A8B6234" w14:textId="314FC6DA" w:rsidR="00555355" w:rsidRPr="0009762F" w:rsidRDefault="00F562A8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555355"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004360D4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E642C3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239C10F4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4327E6" w14:textId="1C1DCFE7" w:rsidR="00555355" w:rsidRPr="0009762F" w:rsidRDefault="001A4F04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="00555355" w:rsidRPr="0009762F" w14:paraId="142F842B" w14:textId="77777777" w:rsidTr="49FD404C">
        <w:tc>
          <w:tcPr>
            <w:tcW w:w="527" w:type="dxa"/>
          </w:tcPr>
          <w:p w14:paraId="7E58B18F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A0C5CB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0FF6C650" w14:textId="30457648" w:rsidR="00555355" w:rsidRPr="0009762F" w:rsidRDefault="00555355" w:rsidP="49FD404C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br/>
            </w:r>
            <w:r w:rsidRPr="49FD404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NPO:</w:t>
            </w:r>
            <w:r>
              <w:br/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Opbrengsten /hoe loopt het in de praktijk?</w:t>
            </w:r>
            <w:r>
              <w:br/>
            </w:r>
            <w:r>
              <w:br/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 w:rsidR="3776DDC7"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Project 1 (ondersteuning in de verschillende groepen)</w:t>
            </w:r>
          </w:p>
          <w:p w14:paraId="51D0C68D" w14:textId="6073CB96" w:rsidR="00555355" w:rsidRPr="0009762F" w:rsidRDefault="00555355" w:rsidP="49FD404C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Kansrijke combinatiegroepen (groep 1 t/m 8)</w:t>
            </w:r>
            <w:r>
              <w:br/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Project </w:t>
            </w:r>
            <w:r w:rsidR="691B3A86"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691B3A86"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(Cultuurloper</w:t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  <w:r>
              <w:br/>
            </w:r>
            <w:r>
              <w:lastRenderedPageBreak/>
              <w:br/>
            </w:r>
            <w:r w:rsidRPr="49FD404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Evaluatie NPO</w:t>
            </w:r>
            <w:r>
              <w:br/>
            </w:r>
            <w:r w:rsidRPr="49FD404C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- hoe wel dan niet te communiceren met ouders?</w:t>
            </w:r>
            <w:r>
              <w:br/>
            </w:r>
            <w:r>
              <w:br/>
            </w:r>
            <w:r w:rsidRPr="49FD404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Nieuwe inzet NPO</w:t>
            </w:r>
            <w:r>
              <w:br/>
            </w:r>
          </w:p>
        </w:tc>
        <w:tc>
          <w:tcPr>
            <w:tcW w:w="787" w:type="dxa"/>
          </w:tcPr>
          <w:p w14:paraId="515DE5D7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A47420C" w14:textId="3731D6AC" w:rsidR="00555355" w:rsidRPr="0009762F" w:rsidRDefault="3A2D1364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25</w:t>
            </w:r>
            <w:r w:rsidR="00555355" w:rsidRPr="49FD404C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3ABD9123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575D032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15178913" w14:textId="0131734A" w:rsidR="00555355" w:rsidRPr="0009762F" w:rsidRDefault="00555355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35A5B28" w14:textId="7AC60F6F" w:rsidR="00555355" w:rsidRPr="0009762F" w:rsidRDefault="51BDD4CA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K</w:t>
            </w:r>
            <w:r w:rsidR="7D475B2E" w:rsidRPr="49FD404C">
              <w:rPr>
                <w:rFonts w:asciiTheme="minorHAnsi" w:hAnsiTheme="minorHAnsi"/>
                <w:sz w:val="22"/>
                <w:szCs w:val="22"/>
              </w:rPr>
              <w:t>/AL/AV</w:t>
            </w:r>
          </w:p>
          <w:p w14:paraId="78273BD6" w14:textId="32B99A43" w:rsidR="00555355" w:rsidRPr="0009762F" w:rsidRDefault="00555355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355" w:rsidRPr="0009762F" w14:paraId="68DC2DA2" w14:textId="77777777" w:rsidTr="49FD404C">
        <w:trPr>
          <w:trHeight w:val="437"/>
        </w:trPr>
        <w:tc>
          <w:tcPr>
            <w:tcW w:w="527" w:type="dxa"/>
          </w:tcPr>
          <w:p w14:paraId="7DEE302C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5BAFDEC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1ECC68F2" w14:textId="560B2126" w:rsidR="00555355" w:rsidRPr="00555355" w:rsidRDefault="00555355" w:rsidP="49FD404C">
            <w:pPr>
              <w:shd w:val="clear" w:color="auto" w:fill="FFFFFF" w:themeFill="background1"/>
              <w:textAlignment w:val="baseline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br/>
            </w:r>
            <w:r w:rsidR="6C0BCDB6"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Met het oog op komend schooljaar</w:t>
            </w:r>
          </w:p>
          <w:p w14:paraId="1C981DC7" w14:textId="7922C3A3" w:rsidR="00555355" w:rsidRPr="00555355" w:rsidRDefault="6C0BCDB6" w:rsidP="49FD404C">
            <w:pPr>
              <w:textAlignment w:val="baseline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Instemming schoolformatieplan/</w:t>
            </w:r>
          </w:p>
          <w:p w14:paraId="197FCC8B" w14:textId="029E42B9" w:rsidR="00555355" w:rsidRPr="00555355" w:rsidRDefault="6C0BCDB6" w:rsidP="49FD404C">
            <w:pPr>
              <w:textAlignment w:val="baseline"/>
              <w:rPr>
                <w:rFonts w:asciiTheme="minorHAnsi" w:hAnsiTheme="minorHAnsi" w:cstheme="minorBidi"/>
                <w:i/>
                <w:iCs/>
                <w:color w:val="201F1E"/>
                <w:sz w:val="22"/>
                <w:szCs w:val="22"/>
              </w:rPr>
            </w:pPr>
            <w:r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groepenverdeling/studiedagen</w:t>
            </w:r>
            <w:r w:rsidR="00555355">
              <w:br/>
            </w:r>
            <w:r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Inzet werkdrukgelden/werkdrukakkoord</w:t>
            </w:r>
            <w:r w:rsidR="00555355"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Inplannen nieuwe vergaderdata MR '22-'23</w:t>
            </w:r>
            <w:r w:rsidR="00555355"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Gezamenlijke thema-avond voor ouders (samen sterk!)</w:t>
            </w:r>
            <w:r w:rsidR="00555355"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Hoofdluiscontrole </w:t>
            </w:r>
            <w:r w:rsidR="00555355"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To</w:t>
            </w:r>
            <w:proofErr w:type="spellEnd"/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-do-voor de vakantie (ook voor september)</w:t>
            </w:r>
            <w:r w:rsidR="00555355">
              <w:br/>
            </w:r>
            <w:r w:rsidR="49FD404C" w:rsidRPr="49FD40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Schoolgids (hoe gaan dit aanpakken/planning maken)</w:t>
            </w:r>
            <w:r w:rsidR="00555355">
              <w:br/>
            </w:r>
            <w:r w:rsidR="00555355">
              <w:br/>
            </w:r>
          </w:p>
        </w:tc>
        <w:tc>
          <w:tcPr>
            <w:tcW w:w="787" w:type="dxa"/>
          </w:tcPr>
          <w:p w14:paraId="56D6ACBD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ADAA00" w14:textId="257307F6" w:rsidR="00555355" w:rsidRPr="0009762F" w:rsidRDefault="00555355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25’</w:t>
            </w:r>
          </w:p>
        </w:tc>
        <w:tc>
          <w:tcPr>
            <w:tcW w:w="971" w:type="dxa"/>
          </w:tcPr>
          <w:p w14:paraId="155F8597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949F31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3CABCA28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773294" w14:textId="3D19AC35" w:rsidR="00555355" w:rsidRPr="0009762F" w:rsidRDefault="49FD404C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="003C4ABC" w:rsidRPr="0009762F" w14:paraId="7D0758EF" w14:textId="77777777" w:rsidTr="49FD404C">
        <w:trPr>
          <w:trHeight w:val="437"/>
        </w:trPr>
        <w:tc>
          <w:tcPr>
            <w:tcW w:w="527" w:type="dxa"/>
          </w:tcPr>
          <w:p w14:paraId="0231A957" w14:textId="53F12183" w:rsidR="003C4ABC" w:rsidRDefault="003C4ABC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</w:tcPr>
          <w:p w14:paraId="463A2C92" w14:textId="3B6B9B32" w:rsidR="003C4ABC" w:rsidRPr="003C4ABC" w:rsidRDefault="003C4ABC" w:rsidP="49FD404C">
            <w:pPr>
              <w:shd w:val="clear" w:color="auto" w:fill="FFFFFF" w:themeFill="background1"/>
              <w:textAlignment w:val="baseline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br/>
            </w:r>
            <w:proofErr w:type="spellStart"/>
            <w:r w:rsidR="00555355"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Marap</w:t>
            </w:r>
            <w:proofErr w:type="spellEnd"/>
            <w:r w:rsidR="00555355"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/Macon evaluatie </w:t>
            </w:r>
            <w:r w:rsidR="00555355" w:rsidRPr="49FD404C">
              <w:rPr>
                <w:rFonts w:asciiTheme="minorHAnsi" w:hAnsiTheme="minorHAnsi" w:cstheme="minorBidi"/>
                <w:i/>
                <w:iCs/>
                <w:color w:val="201F1E"/>
                <w:sz w:val="22"/>
                <w:szCs w:val="22"/>
              </w:rPr>
              <w:t xml:space="preserve"> </w:t>
            </w:r>
            <w:r>
              <w:br/>
            </w:r>
          </w:p>
        </w:tc>
        <w:tc>
          <w:tcPr>
            <w:tcW w:w="787" w:type="dxa"/>
          </w:tcPr>
          <w:p w14:paraId="10F56B2A" w14:textId="77777777" w:rsidR="003C4ABC" w:rsidRDefault="003C4ABC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0CCBF33" w14:textId="7241E85B" w:rsidR="00F562A8" w:rsidRDefault="51BDD4CA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</w:tcPr>
          <w:p w14:paraId="09CFD010" w14:textId="77777777" w:rsidR="003C4ABC" w:rsidRDefault="003C4ABC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98EEB25" w14:textId="07A9F372" w:rsidR="008A697B" w:rsidRDefault="008A697B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B13D1A" w14:textId="10E3B6B2" w:rsidR="008A697B" w:rsidRDefault="49FD404C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K</w:t>
            </w:r>
          </w:p>
          <w:p w14:paraId="046DA2B3" w14:textId="276CEC2F" w:rsidR="008A697B" w:rsidRDefault="008A697B" w:rsidP="49FD404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5355" w:rsidRPr="0009762F" w14:paraId="7252049B" w14:textId="77777777" w:rsidTr="49FD404C">
        <w:trPr>
          <w:trHeight w:val="437"/>
        </w:trPr>
        <w:tc>
          <w:tcPr>
            <w:tcW w:w="527" w:type="dxa"/>
          </w:tcPr>
          <w:p w14:paraId="5A7D2379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C6D17A" w14:textId="7A25FACD" w:rsidR="00555355" w:rsidRDefault="00FE1EB2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14:paraId="1F5EFADB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7F61A8DE" w14:textId="27FFCD9A" w:rsidR="00555355" w:rsidRDefault="00555355" w:rsidP="44D92D7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B5A0B3" w14:textId="4499D6A4" w:rsidR="00555355" w:rsidRDefault="6AC61922" w:rsidP="49FD404C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49FD404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Onze nieuwe methodes:</w:t>
            </w:r>
            <w:r w:rsidR="00555355">
              <w:br/>
            </w:r>
            <w:r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- Hoe loopt het met het invoeren van de nieuwe rekenmethode?</w:t>
            </w:r>
            <w:r w:rsidR="00555355">
              <w:br/>
            </w:r>
            <w:r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- </w:t>
            </w:r>
            <w:r w:rsidR="1AD7F8C9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Wat is de stand van zaken rondom de methode van technisch lezen (n.a.v. de studiedag)</w:t>
            </w:r>
            <w:r w:rsidR="00555355">
              <w:br/>
            </w:r>
            <w:r w:rsidR="1AD7F8C9" w:rsidRPr="49FD404C">
              <w:rPr>
                <w:rFonts w:asciiTheme="minorHAnsi" w:hAnsiTheme="minorHAnsi"/>
                <w:i/>
                <w:iCs/>
                <w:sz w:val="22"/>
                <w:szCs w:val="22"/>
              </w:rPr>
              <w:t>- Plan nieuwe methode W.O.</w:t>
            </w:r>
            <w:r w:rsidR="00555355">
              <w:br/>
            </w:r>
          </w:p>
        </w:tc>
        <w:tc>
          <w:tcPr>
            <w:tcW w:w="787" w:type="dxa"/>
          </w:tcPr>
          <w:p w14:paraId="23E2A874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965312C" w14:textId="3DC9C401" w:rsidR="00555355" w:rsidRDefault="197F85FD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49FD404C">
              <w:rPr>
                <w:rFonts w:asciiTheme="minorHAnsi" w:hAnsiTheme="minorHAnsi"/>
                <w:sz w:val="22"/>
                <w:szCs w:val="22"/>
              </w:rPr>
              <w:t>5</w:t>
            </w:r>
            <w:r w:rsidR="00555355" w:rsidRPr="49FD404C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4A1C4651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</w:tcPr>
          <w:p w14:paraId="39C26964" w14:textId="3AE4439F" w:rsidR="00555355" w:rsidRDefault="001A4F04" w:rsidP="49FD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br/>
            </w:r>
            <w:r w:rsidR="2E5A11C6" w:rsidRPr="49FD404C">
              <w:rPr>
                <w:rFonts w:asciiTheme="minorHAnsi" w:hAnsiTheme="minorHAnsi"/>
                <w:sz w:val="22"/>
                <w:szCs w:val="22"/>
              </w:rPr>
              <w:t>K/AL/AV</w:t>
            </w:r>
          </w:p>
        </w:tc>
      </w:tr>
      <w:tr w:rsidR="00555355" w:rsidRPr="0009762F" w14:paraId="2574B1CE" w14:textId="77777777" w:rsidTr="49FD404C">
        <w:tc>
          <w:tcPr>
            <w:tcW w:w="527" w:type="dxa"/>
          </w:tcPr>
          <w:p w14:paraId="647F916E" w14:textId="77777777" w:rsidR="00555355" w:rsidRDefault="00555355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CFB1982" w14:textId="7A25BEFD" w:rsidR="00555355" w:rsidRDefault="009E014E" w:rsidP="002704D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180E3CF6" w14:textId="77777777" w:rsidR="00555355" w:rsidRDefault="00555355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75456DB3" w14:textId="77777777" w:rsidR="00555355" w:rsidRDefault="00555355" w:rsidP="002704D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038E5F0C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7E0FBF2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5D2E2950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F3B6F5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76BEA71F" w14:textId="77777777" w:rsidR="00555355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B1E5377" w14:textId="77777777" w:rsidR="00555355" w:rsidRPr="0009762F" w:rsidRDefault="00555355" w:rsidP="002704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14:paraId="08D600C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14E9B7E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6541D7D0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2A0122CD" w14:textId="77777777" w:rsidR="00555355" w:rsidRDefault="00555355" w:rsidP="49FD404C">
      <w:pPr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C19E63A" w14:textId="7BCA31D7" w:rsidR="00911CD2" w:rsidRDefault="49FD404C">
      <w:r w:rsidRPr="49FD404C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Voorstel doorschuiven naar komende vergadering: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Concept MR jaarverslag 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>- Evaluatie duurzame inzetbaarheid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Evaluatie functioneren MR i.c.m. openheid met directie 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</w:t>
      </w:r>
      <w:proofErr w:type="spellStart"/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>Evulatie</w:t>
      </w:r>
      <w:proofErr w:type="spellEnd"/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inloop en pauzes 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Doorstroom, </w:t>
      </w:r>
      <w:proofErr w:type="spellStart"/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>opstroom</w:t>
      </w:r>
      <w:proofErr w:type="spellEnd"/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, afstroom vanuit advisering en verwijzing V.O. </w:t>
      </w:r>
      <w:r w:rsidR="00911CD2">
        <w:br/>
      </w:r>
      <w:r w:rsidRPr="49FD40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Schoonmaak </w:t>
      </w:r>
      <w:r w:rsidR="00911CD2">
        <w:br/>
      </w:r>
      <w:r w:rsidR="00911CD2">
        <w:br/>
      </w:r>
      <w:r w:rsidR="00911CD2">
        <w:br/>
      </w:r>
    </w:p>
    <w:sectPr w:rsidR="00911CD2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23CB" w14:textId="77777777" w:rsidR="005E047A" w:rsidRDefault="009E014E">
      <w:r>
        <w:separator/>
      </w:r>
    </w:p>
  </w:endnote>
  <w:endnote w:type="continuationSeparator" w:id="0">
    <w:p w14:paraId="2386C8C3" w14:textId="77777777" w:rsidR="005E047A" w:rsidRDefault="009E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A649" w14:textId="77777777" w:rsidR="000F1D5D" w:rsidRDefault="00215D24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8140" w14:textId="77777777" w:rsidR="005E047A" w:rsidRDefault="009E014E">
      <w:r>
        <w:separator/>
      </w:r>
    </w:p>
  </w:footnote>
  <w:footnote w:type="continuationSeparator" w:id="0">
    <w:p w14:paraId="63558279" w14:textId="77777777" w:rsidR="005E047A" w:rsidRDefault="009E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5341"/>
    <w:multiLevelType w:val="multilevel"/>
    <w:tmpl w:val="576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00045A"/>
    <w:rsid w:val="001A4F04"/>
    <w:rsid w:val="001A636F"/>
    <w:rsid w:val="001C1A0A"/>
    <w:rsid w:val="001C68CD"/>
    <w:rsid w:val="00215D24"/>
    <w:rsid w:val="003C4ABC"/>
    <w:rsid w:val="00481AB5"/>
    <w:rsid w:val="00501193"/>
    <w:rsid w:val="00555355"/>
    <w:rsid w:val="00581972"/>
    <w:rsid w:val="005E047A"/>
    <w:rsid w:val="00735F81"/>
    <w:rsid w:val="007F7F37"/>
    <w:rsid w:val="00847C8F"/>
    <w:rsid w:val="008A697B"/>
    <w:rsid w:val="008F1068"/>
    <w:rsid w:val="00911CD2"/>
    <w:rsid w:val="00932AAD"/>
    <w:rsid w:val="009E014E"/>
    <w:rsid w:val="00A62D0F"/>
    <w:rsid w:val="00B1253B"/>
    <w:rsid w:val="00B222FA"/>
    <w:rsid w:val="00B42B51"/>
    <w:rsid w:val="00B563FA"/>
    <w:rsid w:val="00C26409"/>
    <w:rsid w:val="00D8211A"/>
    <w:rsid w:val="00D84B20"/>
    <w:rsid w:val="00DD7357"/>
    <w:rsid w:val="00DE7144"/>
    <w:rsid w:val="00DF6E0B"/>
    <w:rsid w:val="00DF7A20"/>
    <w:rsid w:val="00E30C09"/>
    <w:rsid w:val="00E9132E"/>
    <w:rsid w:val="00ED728A"/>
    <w:rsid w:val="00F562A8"/>
    <w:rsid w:val="00F84DFB"/>
    <w:rsid w:val="00FA77C0"/>
    <w:rsid w:val="00FE1EB2"/>
    <w:rsid w:val="05744AA9"/>
    <w:rsid w:val="0A9803DD"/>
    <w:rsid w:val="0AE41E09"/>
    <w:rsid w:val="128233AB"/>
    <w:rsid w:val="141E040C"/>
    <w:rsid w:val="15B9D46D"/>
    <w:rsid w:val="197F85FD"/>
    <w:rsid w:val="1AD7F8C9"/>
    <w:rsid w:val="1D734DC8"/>
    <w:rsid w:val="1F0C7D2B"/>
    <w:rsid w:val="20A84D8C"/>
    <w:rsid w:val="235EBACA"/>
    <w:rsid w:val="24FA8B2B"/>
    <w:rsid w:val="257BBEAF"/>
    <w:rsid w:val="27178F10"/>
    <w:rsid w:val="27AEE22E"/>
    <w:rsid w:val="2E5A11C6"/>
    <w:rsid w:val="2F2A8E7B"/>
    <w:rsid w:val="32622F3D"/>
    <w:rsid w:val="3776DDC7"/>
    <w:rsid w:val="380E5F8B"/>
    <w:rsid w:val="3962B3B2"/>
    <w:rsid w:val="3A2D1364"/>
    <w:rsid w:val="3DA4E1E4"/>
    <w:rsid w:val="3E24A380"/>
    <w:rsid w:val="3E80A119"/>
    <w:rsid w:val="416DC597"/>
    <w:rsid w:val="4213107E"/>
    <w:rsid w:val="42D44649"/>
    <w:rsid w:val="44D92D79"/>
    <w:rsid w:val="45D85DC4"/>
    <w:rsid w:val="49C22F21"/>
    <w:rsid w:val="49FD404C"/>
    <w:rsid w:val="503170A5"/>
    <w:rsid w:val="51BDD4CA"/>
    <w:rsid w:val="5731F51A"/>
    <w:rsid w:val="583C828A"/>
    <w:rsid w:val="585BD10A"/>
    <w:rsid w:val="58CDC57B"/>
    <w:rsid w:val="5F07B750"/>
    <w:rsid w:val="5FAD388E"/>
    <w:rsid w:val="68EBD6CB"/>
    <w:rsid w:val="691B3A86"/>
    <w:rsid w:val="6A87A72C"/>
    <w:rsid w:val="6AC61922"/>
    <w:rsid w:val="6BEE27DE"/>
    <w:rsid w:val="6C0BCDB6"/>
    <w:rsid w:val="6D89F83F"/>
    <w:rsid w:val="6F25C8A0"/>
    <w:rsid w:val="75950A24"/>
    <w:rsid w:val="7A44D934"/>
    <w:rsid w:val="7D475B2E"/>
    <w:rsid w:val="7D86F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5355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55355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  <w:style w:type="character" w:customStyle="1" w:styleId="marke9fnubis4">
    <w:name w:val="marke9fnubis4"/>
    <w:basedOn w:val="Standaardalinea-lettertype"/>
    <w:rsid w:val="00E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11" ma:contentTypeDescription="Een nieuw document maken." ma:contentTypeScope="" ma:versionID="9dc8b49da13c67e0e76583e9dc866f79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57dc758e011e3f6ee273fce4ac2a08ff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6EB17-6304-4483-AB34-A8AE185E4596}">
  <ds:schemaRefs>
    <ds:schemaRef ds:uri="http://purl.org/dc/dcmitype/"/>
    <ds:schemaRef ds:uri="ba852be6-a28d-440a-a253-3a14bd14fbd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d5491868-e359-434f-b5cc-bf110ddfa33d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0A76A-3CA4-4209-9132-E5CA6F61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Anne van Vugt | OBS 't Ravelijn</cp:lastModifiedBy>
  <cp:revision>2</cp:revision>
  <cp:lastPrinted>2022-05-12T09:23:00Z</cp:lastPrinted>
  <dcterms:created xsi:type="dcterms:W3CDTF">2022-06-21T17:47:00Z</dcterms:created>
  <dcterms:modified xsi:type="dcterms:W3CDTF">2022-06-21T17:47:00Z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